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00" w:rsidRDefault="00875000" w:rsidP="004130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Bacon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2-3 slices per person</w:t>
      </w:r>
    </w:p>
    <w:p w:rsidR="00875000" w:rsidRDefault="00875000" w:rsidP="004130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Bagels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 per person</w:t>
      </w:r>
    </w:p>
    <w:p w:rsidR="00C516BF" w:rsidRDefault="00C516BF" w:rsidP="004130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Beans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3 oz per person</w:t>
      </w:r>
    </w:p>
    <w:p w:rsidR="00413098" w:rsidRDefault="00413098" w:rsidP="004130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5000">
        <w:rPr>
          <w:rFonts w:ascii="Times New Roman" w:eastAsia="Times New Roman" w:hAnsi="Times New Roman" w:cs="Times New Roman"/>
          <w:bCs/>
          <w:sz w:val="24"/>
          <w:szCs w:val="24"/>
        </w:rPr>
        <w:t>Beverages</w:t>
      </w:r>
      <w:r w:rsidR="00875000">
        <w:rPr>
          <w:rFonts w:ascii="Times New Roman" w:eastAsia="Times New Roman" w:hAnsi="Times New Roman" w:cs="Times New Roman"/>
          <w:bCs/>
          <w:sz w:val="24"/>
          <w:szCs w:val="24"/>
        </w:rPr>
        <w:t>, including milk</w:t>
      </w:r>
      <w:r w:rsidR="0087500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8 oz per person per meal</w:t>
      </w:r>
    </w:p>
    <w:p w:rsidR="00875000" w:rsidRDefault="00875000" w:rsidP="004130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Bread for lunch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 slices per person</w:t>
      </w:r>
    </w:p>
    <w:p w:rsidR="00C516BF" w:rsidRDefault="00C516BF" w:rsidP="004130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Biscuits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 per person</w:t>
      </w:r>
    </w:p>
    <w:p w:rsidR="00875000" w:rsidRDefault="00875000" w:rsidP="004130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Cereal (dry)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 oz per person, ¾ cup (read the box)</w:t>
      </w:r>
    </w:p>
    <w:p w:rsidR="00413098" w:rsidRDefault="00413098" w:rsidP="004130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Cheese for sandwiches</w:t>
      </w:r>
      <w:r w:rsidR="0087500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 oz per person</w:t>
      </w:r>
    </w:p>
    <w:p w:rsidR="00875000" w:rsidRDefault="00875000" w:rsidP="004130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Cheese – shredded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 oz per person</w:t>
      </w:r>
    </w:p>
    <w:p w:rsidR="00413098" w:rsidRDefault="00413098" w:rsidP="004130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Chips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7500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1 oz per person</w:t>
      </w:r>
    </w:p>
    <w:p w:rsidR="00C516BF" w:rsidRDefault="00C516BF" w:rsidP="004130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Cream Cheese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 oz per person</w:t>
      </w:r>
    </w:p>
    <w:p w:rsidR="008116FE" w:rsidRDefault="008116FE" w:rsidP="004130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Desserts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READ THE PACKAGE</w:t>
      </w:r>
    </w:p>
    <w:p w:rsidR="00875000" w:rsidRDefault="00875000" w:rsidP="004130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Eggs for breakfast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 per person</w:t>
      </w:r>
    </w:p>
    <w:p w:rsidR="00875000" w:rsidRDefault="00875000" w:rsidP="004130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Eggs for French toast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 egg for 2 slices of bread</w:t>
      </w:r>
    </w:p>
    <w:p w:rsidR="00413098" w:rsidRDefault="00413098" w:rsidP="004130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Fruit (canned)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7500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3 oz per person</w:t>
      </w:r>
    </w:p>
    <w:p w:rsidR="00413098" w:rsidRDefault="00413098" w:rsidP="004130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Fruit Fresh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7500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1 piece per person</w:t>
      </w:r>
    </w:p>
    <w:p w:rsidR="00C516BF" w:rsidRDefault="00C516BF" w:rsidP="004130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Gravy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¼ cup per person</w:t>
      </w:r>
    </w:p>
    <w:p w:rsidR="00875000" w:rsidRDefault="00875000" w:rsidP="004130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Ham for breakfast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2-3 oz per person</w:t>
      </w:r>
    </w:p>
    <w:p w:rsidR="00C516BF" w:rsidRDefault="00C516BF" w:rsidP="004130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Hot Dogs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1-2 per person (ask) and get the same number of buns</w:t>
      </w:r>
    </w:p>
    <w:p w:rsidR="00C516BF" w:rsidRDefault="00C516BF" w:rsidP="004130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Ketchup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 oz per person</w:t>
      </w:r>
    </w:p>
    <w:p w:rsidR="00875000" w:rsidRDefault="00875000" w:rsidP="004130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Mashed Potatoes side dish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4 ounces per person</w:t>
      </w:r>
    </w:p>
    <w:p w:rsidR="00875000" w:rsidRDefault="00875000" w:rsidP="004130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Mayonnaise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½ to 1 oz per person</w:t>
      </w:r>
    </w:p>
    <w:p w:rsidR="00413098" w:rsidRDefault="00413098" w:rsidP="004130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Meat for sandwiches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75000">
        <w:rPr>
          <w:rFonts w:ascii="Times New Roman" w:eastAsia="Times New Roman" w:hAnsi="Times New Roman" w:cs="Times New Roman"/>
          <w:bCs/>
          <w:sz w:val="24"/>
          <w:szCs w:val="24"/>
        </w:rPr>
        <w:tab/>
        <w:t>1-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 oz per person</w:t>
      </w:r>
    </w:p>
    <w:p w:rsidR="00875000" w:rsidRDefault="00875000" w:rsidP="004130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Meat as a main item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4-5 ounces per person</w:t>
      </w:r>
    </w:p>
    <w:p w:rsidR="00875000" w:rsidRDefault="00875000" w:rsidP="004130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Meat as part of a combined dish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2-3 ounces per person</w:t>
      </w:r>
    </w:p>
    <w:p w:rsidR="00875000" w:rsidRDefault="00875000" w:rsidP="004130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Pancakes (read the package)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4 per person</w:t>
      </w:r>
    </w:p>
    <w:p w:rsidR="00413098" w:rsidRDefault="00413098" w:rsidP="004130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Pasta as a side dish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7500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2 oz per person</w:t>
      </w:r>
    </w:p>
    <w:p w:rsidR="00413098" w:rsidRDefault="00413098" w:rsidP="004130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Pasta as a main dish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75000">
        <w:rPr>
          <w:rFonts w:ascii="Times New Roman" w:eastAsia="Times New Roman" w:hAnsi="Times New Roman" w:cs="Times New Roman"/>
          <w:bCs/>
          <w:sz w:val="24"/>
          <w:szCs w:val="24"/>
        </w:rPr>
        <w:tab/>
        <w:t>4 oz per person</w:t>
      </w:r>
    </w:p>
    <w:p w:rsidR="00875000" w:rsidRDefault="00875000" w:rsidP="004130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Rice as a side dish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1.5 ounces per person</w:t>
      </w:r>
    </w:p>
    <w:p w:rsidR="00C516BF" w:rsidRDefault="00C516BF" w:rsidP="004130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Rolls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 per person</w:t>
      </w:r>
    </w:p>
    <w:p w:rsidR="00875000" w:rsidRDefault="00875000" w:rsidP="008750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Salad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 ounce (undressed) per person as a side dish</w:t>
      </w:r>
    </w:p>
    <w:p w:rsidR="00875000" w:rsidRDefault="00875000" w:rsidP="008750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Salad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Dressing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½ to 1 ounce per person</w:t>
      </w:r>
    </w:p>
    <w:p w:rsidR="00413098" w:rsidRDefault="00413098" w:rsidP="004130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Salsa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7500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2-3 Tablespoons per person</w:t>
      </w:r>
    </w:p>
    <w:p w:rsidR="00875000" w:rsidRDefault="00875000" w:rsidP="004130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Sausage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3 links, 2 patties per person</w:t>
      </w:r>
    </w:p>
    <w:p w:rsidR="00C516BF" w:rsidRDefault="00C516BF" w:rsidP="004130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Soup (as prepared)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 cup per person</w:t>
      </w:r>
    </w:p>
    <w:p w:rsidR="008116FE" w:rsidRDefault="008116FE" w:rsidP="004130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Sour Cream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 oz per person</w:t>
      </w:r>
    </w:p>
    <w:p w:rsidR="00875000" w:rsidRDefault="00875000" w:rsidP="004130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Syrup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 oz per person</w:t>
      </w:r>
    </w:p>
    <w:p w:rsidR="00413098" w:rsidRDefault="00413098" w:rsidP="004130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Vegetables as a side dish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7500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3 oz per person (who will eat it)</w:t>
      </w:r>
    </w:p>
    <w:p w:rsidR="00C516BF" w:rsidRPr="00413098" w:rsidRDefault="00C516BF" w:rsidP="004130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Yogurt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8 oz per person</w:t>
      </w:r>
    </w:p>
    <w:p w:rsidR="00C6465E" w:rsidRDefault="00C6465E" w:rsidP="00413098">
      <w:pPr>
        <w:spacing w:after="0"/>
      </w:pPr>
    </w:p>
    <w:sectPr w:rsidR="00C6465E" w:rsidSect="00C64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73B33"/>
    <w:multiLevelType w:val="multilevel"/>
    <w:tmpl w:val="D830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098"/>
    <w:rsid w:val="00413098"/>
    <w:rsid w:val="007617FB"/>
    <w:rsid w:val="008116FE"/>
    <w:rsid w:val="00875000"/>
    <w:rsid w:val="008E4816"/>
    <w:rsid w:val="00C219BC"/>
    <w:rsid w:val="00C516BF"/>
    <w:rsid w:val="00C6465E"/>
    <w:rsid w:val="00EE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2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Pantone</dc:creator>
  <cp:keywords/>
  <dc:description/>
  <cp:lastModifiedBy>Amanda Pantone</cp:lastModifiedBy>
  <cp:revision>3</cp:revision>
  <dcterms:created xsi:type="dcterms:W3CDTF">2010-09-27T17:57:00Z</dcterms:created>
  <dcterms:modified xsi:type="dcterms:W3CDTF">2010-09-27T18:41:00Z</dcterms:modified>
</cp:coreProperties>
</file>